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620CDE">
      <w:pPr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5F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A702E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Шест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094725" w:rsidRDefault="00094725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26.03.2025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>
                    <w:rPr>
                      <w:u w:val="single"/>
                    </w:rPr>
                    <w:t>179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1F1863">
        <w:tab/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proofErr w:type="spellStart"/>
      <w:r w:rsidR="00EB3DA6">
        <w:t>Новочунс</w:t>
      </w:r>
      <w:r w:rsidR="00E06F94">
        <w:t>кого</w:t>
      </w:r>
      <w:proofErr w:type="spellEnd"/>
      <w:r w:rsidR="00E06F94">
        <w:t xml:space="preserve">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proofErr w:type="spellStart"/>
      <w:r w:rsidR="00EB3DA6">
        <w:t>Новочун</w:t>
      </w:r>
      <w:r w:rsidR="00E06F94">
        <w:t>ского</w:t>
      </w:r>
      <w:proofErr w:type="spellEnd"/>
      <w:r w:rsidR="00E06F94">
        <w:t xml:space="preserve"> муниципального образования </w:t>
      </w:r>
      <w:r w:rsidR="00400147" w:rsidRPr="00400147">
        <w:t xml:space="preserve">«О ликвидации администрации </w:t>
      </w:r>
      <w:proofErr w:type="spellStart"/>
      <w:r w:rsidR="00EB3DA6">
        <w:t>Новочун</w:t>
      </w:r>
      <w:r w:rsidR="005F3651">
        <w:t>с</w:t>
      </w:r>
      <w:r w:rsidR="00400147" w:rsidRPr="00400147">
        <w:t>кого</w:t>
      </w:r>
      <w:proofErr w:type="spellEnd"/>
      <w:r w:rsidR="00400147" w:rsidRPr="00400147">
        <w:t xml:space="preserve"> муниципального образования, Думы </w:t>
      </w:r>
      <w:proofErr w:type="spellStart"/>
      <w:r w:rsidR="00EB3DA6">
        <w:t>Новочун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6E4833">
        <w:t>7</w:t>
      </w:r>
      <w:r w:rsidR="00EB3DA6">
        <w:t>1</w:t>
      </w:r>
      <w:r w:rsidR="00443FD0">
        <w:t>,</w:t>
      </w:r>
      <w:r w:rsidR="008A4C5F">
        <w:t xml:space="preserve"> </w:t>
      </w:r>
      <w:r w:rsidR="008A4C5F" w:rsidRPr="005535D9">
        <w:t>Положения о порядке</w:t>
      </w:r>
      <w:r w:rsidR="008A4C5F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</w:t>
      </w:r>
      <w:proofErr w:type="gramEnd"/>
      <w:r w:rsidR="008A4C5F" w:rsidRPr="005535D9">
        <w:rPr>
          <w:color w:val="000000"/>
          <w:lang w:bidi="ru-RU"/>
        </w:rPr>
        <w:t>, утвержденного решением Думы Чунского муниципального округа от 16.10.2024 года № 30</w:t>
      </w:r>
      <w:r w:rsidR="008A4C5F">
        <w:rPr>
          <w:color w:val="000000"/>
          <w:lang w:bidi="ru-RU"/>
        </w:rPr>
        <w:t>,</w:t>
      </w:r>
      <w:r w:rsidR="00443FD0">
        <w:t xml:space="preserve"> </w:t>
      </w:r>
      <w:r w:rsidR="006E3FC9">
        <w:t>ст. ст.</w:t>
      </w:r>
      <w:r w:rsidR="00492196">
        <w:t xml:space="preserve"> 24, 42 Устава Чунского муниципального округа Иркутской области, </w:t>
      </w:r>
      <w:r w:rsidR="00443FD0">
        <w:t>Дума</w:t>
      </w:r>
      <w:r w:rsidR="00EB3DA6">
        <w:t xml:space="preserve"> </w:t>
      </w:r>
      <w:r w:rsidR="00443FD0">
        <w:t>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CC696E" w:rsidP="00AF6DA2">
      <w:pPr>
        <w:ind w:firstLine="708"/>
        <w:jc w:val="both"/>
      </w:pPr>
      <w:r>
        <w:t>1.</w:t>
      </w:r>
      <w:r w:rsidR="00AF6DA2"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EB3DA6">
        <w:t>Новочун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образования»</w:t>
      </w:r>
      <w:r w:rsidR="00AF6DA2" w:rsidRPr="00AF6DA2">
        <w:t xml:space="preserve"> (</w:t>
      </w:r>
      <w:r w:rsidR="00E06F94">
        <w:t>прилагается)</w:t>
      </w:r>
      <w:r w:rsidR="00AF6DA2"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</w:t>
      </w:r>
      <w:r w:rsidR="00A76859">
        <w:t>о</w:t>
      </w:r>
      <w:r w:rsidR="00AF6DA2">
        <w:t xml:space="preserve"> </w:t>
      </w:r>
      <w:r w:rsidR="00A76859">
        <w:t>дня</w:t>
      </w:r>
      <w:r w:rsidR="00AF6DA2">
        <w:t xml:space="preserve">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68434C">
        <w:t>а</w:t>
      </w:r>
      <w:r w:rsidR="00400147" w:rsidRPr="00400147">
        <w:t>дминистраци</w:t>
      </w:r>
      <w:r w:rsidR="0068434C">
        <w:t>и</w:t>
      </w:r>
      <w:r w:rsidR="00400147" w:rsidRPr="00400147">
        <w:t xml:space="preserve"> </w:t>
      </w:r>
      <w:proofErr w:type="spellStart"/>
      <w:r w:rsidR="00EB3DA6">
        <w:t>Новочун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</w:t>
      </w:r>
      <w:r w:rsidR="006E4833">
        <w:t xml:space="preserve">, Думы </w:t>
      </w:r>
      <w:proofErr w:type="spellStart"/>
      <w:r w:rsidR="00EB3DA6">
        <w:t>Новочу</w:t>
      </w:r>
      <w:r w:rsidR="006E4833">
        <w:t>нского</w:t>
      </w:r>
      <w:proofErr w:type="spellEnd"/>
      <w:r w:rsidR="006E4833">
        <w:t xml:space="preserve"> муниципального образования.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793246" w:rsidRPr="00EE060F" w:rsidRDefault="00793246" w:rsidP="0079324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793246" w:rsidRPr="00EE060F" w:rsidRDefault="00793246" w:rsidP="0079324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AF6DA2" w:rsidRPr="00094725" w:rsidRDefault="00AF6DA2" w:rsidP="00AF6DA2">
      <w:pPr>
        <w:jc w:val="both"/>
        <w:rPr>
          <w:sz w:val="28"/>
          <w:szCs w:val="28"/>
        </w:rPr>
      </w:pPr>
    </w:p>
    <w:p w:rsidR="00B045A0" w:rsidRPr="00094725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4725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A702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0300"/>
    <w:rsid w:val="001F186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A723C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3C5F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904"/>
    <w:rsid w:val="004709B2"/>
    <w:rsid w:val="004711E8"/>
    <w:rsid w:val="00472349"/>
    <w:rsid w:val="004758D6"/>
    <w:rsid w:val="00485CC3"/>
    <w:rsid w:val="00487DE3"/>
    <w:rsid w:val="00492196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5F1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277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651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CDE"/>
    <w:rsid w:val="00621650"/>
    <w:rsid w:val="0062359F"/>
    <w:rsid w:val="00624E2B"/>
    <w:rsid w:val="0062565E"/>
    <w:rsid w:val="00632C1B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434C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3FC9"/>
    <w:rsid w:val="006E4833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19CC"/>
    <w:rsid w:val="00785D02"/>
    <w:rsid w:val="00790A6C"/>
    <w:rsid w:val="00793246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2E01"/>
    <w:rsid w:val="007C5AAE"/>
    <w:rsid w:val="007C6178"/>
    <w:rsid w:val="007C7694"/>
    <w:rsid w:val="007D0B1F"/>
    <w:rsid w:val="007D2077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37968"/>
    <w:rsid w:val="00840C72"/>
    <w:rsid w:val="00846A88"/>
    <w:rsid w:val="0085064C"/>
    <w:rsid w:val="0085123A"/>
    <w:rsid w:val="00852098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4C5F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1D0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D4200"/>
    <w:rsid w:val="009E027B"/>
    <w:rsid w:val="009E0A7C"/>
    <w:rsid w:val="009E49BE"/>
    <w:rsid w:val="009E4B9F"/>
    <w:rsid w:val="009E6DF2"/>
    <w:rsid w:val="009F76F5"/>
    <w:rsid w:val="00A0159E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859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3986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96E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3DA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246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932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27</cp:revision>
  <cp:lastPrinted>2025-02-25T06:56:00Z</cp:lastPrinted>
  <dcterms:created xsi:type="dcterms:W3CDTF">2024-12-26T01:01:00Z</dcterms:created>
  <dcterms:modified xsi:type="dcterms:W3CDTF">2025-03-26T05:11:00Z</dcterms:modified>
</cp:coreProperties>
</file>